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CDF" w:rsidRPr="00E25CDF" w:rsidRDefault="00E25CDF" w:rsidP="00E25CDF">
      <w:pPr>
        <w:tabs>
          <w:tab w:val="left" w:pos="390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25CDF">
        <w:rPr>
          <w:rFonts w:ascii="Times New Roman" w:hAnsi="Times New Roman" w:cs="Times New Roman"/>
          <w:sz w:val="28"/>
          <w:szCs w:val="28"/>
        </w:rPr>
        <w:t>Спорт</w:t>
      </w:r>
    </w:p>
    <w:p w:rsidR="00E25CDF" w:rsidRPr="00E25CDF" w:rsidRDefault="00E25CDF" w:rsidP="00E25C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5CDF" w:rsidRPr="009A2195" w:rsidRDefault="00E25CDF" w:rsidP="009A2195">
      <w:pPr>
        <w:tabs>
          <w:tab w:val="left" w:pos="15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25CDF">
        <w:rPr>
          <w:rFonts w:ascii="Times New Roman" w:hAnsi="Times New Roman" w:cs="Times New Roman"/>
          <w:sz w:val="28"/>
          <w:szCs w:val="28"/>
        </w:rPr>
        <w:t xml:space="preserve">       </w:t>
      </w:r>
      <w:r w:rsidRPr="009A2195">
        <w:rPr>
          <w:rFonts w:ascii="Times New Roman" w:hAnsi="Times New Roman" w:cs="Times New Roman"/>
          <w:sz w:val="24"/>
          <w:szCs w:val="24"/>
        </w:rPr>
        <w:t xml:space="preserve">В п. Мама 8 апреля 2017 года в спортивном зале ДЮСШ прошли  спортивные </w:t>
      </w:r>
      <w:r w:rsidR="009A2195">
        <w:rPr>
          <w:rFonts w:ascii="Times New Roman" w:hAnsi="Times New Roman" w:cs="Times New Roman"/>
          <w:sz w:val="24"/>
          <w:szCs w:val="24"/>
        </w:rPr>
        <w:t>с</w:t>
      </w:r>
      <w:r w:rsidRPr="009A2195">
        <w:rPr>
          <w:rFonts w:ascii="Times New Roman" w:hAnsi="Times New Roman" w:cs="Times New Roman"/>
          <w:sz w:val="24"/>
          <w:szCs w:val="24"/>
        </w:rPr>
        <w:t xml:space="preserve">оревнования смешанных </w:t>
      </w:r>
      <w:proofErr w:type="gramStart"/>
      <w:r w:rsidRPr="009A2195">
        <w:rPr>
          <w:rFonts w:ascii="Times New Roman" w:hAnsi="Times New Roman" w:cs="Times New Roman"/>
          <w:sz w:val="24"/>
          <w:szCs w:val="24"/>
        </w:rPr>
        <w:t>команд</w:t>
      </w:r>
      <w:proofErr w:type="gramEnd"/>
      <w:r w:rsidRPr="009A2195">
        <w:rPr>
          <w:rFonts w:ascii="Times New Roman" w:hAnsi="Times New Roman" w:cs="Times New Roman"/>
          <w:sz w:val="24"/>
          <w:szCs w:val="24"/>
        </w:rPr>
        <w:t xml:space="preserve"> по волейболу посвященные «Дню здоровья».                                                    </w:t>
      </w:r>
    </w:p>
    <w:p w:rsidR="00E25CDF" w:rsidRPr="00E25CDF" w:rsidRDefault="00E25CDF" w:rsidP="00E25CDF">
      <w:pPr>
        <w:tabs>
          <w:tab w:val="left" w:pos="15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5CDF">
        <w:rPr>
          <w:rFonts w:ascii="Times New Roman" w:hAnsi="Times New Roman" w:cs="Times New Roman"/>
          <w:sz w:val="28"/>
          <w:szCs w:val="28"/>
        </w:rPr>
        <w:t xml:space="preserve">      В соревнованиях приняло участие четыре команды «Регион», «Грим», «Кураж» и ДЮСШ. Состязания проходили по круговой системе. Первое место заняла команда ДЮСШ </w:t>
      </w:r>
      <w:r w:rsidR="00543653">
        <w:rPr>
          <w:rFonts w:ascii="Times New Roman" w:hAnsi="Times New Roman" w:cs="Times New Roman"/>
          <w:sz w:val="28"/>
          <w:szCs w:val="28"/>
        </w:rPr>
        <w:t xml:space="preserve"> </w:t>
      </w:r>
      <w:r w:rsidRPr="00E25CDF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E25CDF">
        <w:rPr>
          <w:rFonts w:ascii="Times New Roman" w:hAnsi="Times New Roman" w:cs="Times New Roman"/>
          <w:sz w:val="28"/>
          <w:szCs w:val="28"/>
        </w:rPr>
        <w:t>МоисеевВ</w:t>
      </w:r>
      <w:proofErr w:type="spellEnd"/>
      <w:r w:rsidRPr="00E25CDF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E25CDF">
        <w:rPr>
          <w:rFonts w:ascii="Times New Roman" w:hAnsi="Times New Roman" w:cs="Times New Roman"/>
          <w:sz w:val="28"/>
          <w:szCs w:val="28"/>
        </w:rPr>
        <w:t>Слепов</w:t>
      </w:r>
      <w:proofErr w:type="spellEnd"/>
      <w:r w:rsidRPr="00E25CDF">
        <w:rPr>
          <w:rFonts w:ascii="Times New Roman" w:hAnsi="Times New Roman" w:cs="Times New Roman"/>
          <w:sz w:val="28"/>
          <w:szCs w:val="28"/>
        </w:rPr>
        <w:t xml:space="preserve"> А., Захаров А., </w:t>
      </w:r>
      <w:proofErr w:type="spellStart"/>
      <w:r w:rsidRPr="00E25CDF">
        <w:rPr>
          <w:rFonts w:ascii="Times New Roman" w:hAnsi="Times New Roman" w:cs="Times New Roman"/>
          <w:sz w:val="28"/>
          <w:szCs w:val="28"/>
        </w:rPr>
        <w:t>Кнауб</w:t>
      </w:r>
      <w:proofErr w:type="spellEnd"/>
      <w:r w:rsidRPr="00E25CDF">
        <w:rPr>
          <w:rFonts w:ascii="Times New Roman" w:hAnsi="Times New Roman" w:cs="Times New Roman"/>
          <w:sz w:val="28"/>
          <w:szCs w:val="28"/>
        </w:rPr>
        <w:t xml:space="preserve"> Е., Сокольникова А., </w:t>
      </w:r>
      <w:proofErr w:type="spellStart"/>
      <w:r w:rsidRPr="00E25CDF">
        <w:rPr>
          <w:rFonts w:ascii="Times New Roman" w:hAnsi="Times New Roman" w:cs="Times New Roman"/>
          <w:sz w:val="28"/>
          <w:szCs w:val="28"/>
        </w:rPr>
        <w:t>Зарукина</w:t>
      </w:r>
      <w:proofErr w:type="spellEnd"/>
      <w:r w:rsidRPr="00E25CDF">
        <w:rPr>
          <w:rFonts w:ascii="Times New Roman" w:hAnsi="Times New Roman" w:cs="Times New Roman"/>
          <w:sz w:val="28"/>
          <w:szCs w:val="28"/>
        </w:rPr>
        <w:t xml:space="preserve"> К.), второе место заняла команда «Грим», третье «Кураж», четвертое «Регион». </w:t>
      </w:r>
    </w:p>
    <w:p w:rsidR="00E25CDF" w:rsidRPr="00E25CDF" w:rsidRDefault="00E25CDF" w:rsidP="00E25CDF">
      <w:pPr>
        <w:tabs>
          <w:tab w:val="left" w:pos="15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5CDF">
        <w:rPr>
          <w:rFonts w:ascii="Times New Roman" w:hAnsi="Times New Roman" w:cs="Times New Roman"/>
          <w:sz w:val="28"/>
          <w:szCs w:val="28"/>
        </w:rPr>
        <w:t xml:space="preserve">      Лучшими игроками волейбольного турнира признаны Моисеев В., Родионова Н., лучшими нападающими игроками, Примаков А., Иванова А., лучшим блокирующим Иванов А.</w:t>
      </w:r>
      <w:r w:rsidR="00CC5AF0">
        <w:rPr>
          <w:rFonts w:ascii="Times New Roman" w:hAnsi="Times New Roman" w:cs="Times New Roman"/>
          <w:sz w:val="28"/>
          <w:szCs w:val="28"/>
        </w:rPr>
        <w:t>.</w:t>
      </w:r>
      <w:r w:rsidRPr="00E25CDF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E25CDF" w:rsidRPr="00E25CDF" w:rsidRDefault="00E25CDF" w:rsidP="00E25CDF">
      <w:pPr>
        <w:tabs>
          <w:tab w:val="left" w:pos="15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5CDF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E25CDF">
        <w:rPr>
          <w:rFonts w:ascii="Times New Roman" w:hAnsi="Times New Roman" w:cs="Times New Roman"/>
          <w:sz w:val="28"/>
          <w:szCs w:val="28"/>
        </w:rPr>
        <w:t>Команда</w:t>
      </w:r>
      <w:proofErr w:type="gramEnd"/>
      <w:r w:rsidRPr="00E25CDF">
        <w:rPr>
          <w:rFonts w:ascii="Times New Roman" w:hAnsi="Times New Roman" w:cs="Times New Roman"/>
          <w:sz w:val="28"/>
          <w:szCs w:val="28"/>
        </w:rPr>
        <w:t xml:space="preserve"> занявшая первое место награждена кубком, медалями и грамотами, команды призеры медалями и грамотами, также награждены  лучшие игроки им вручены грамоты и призы.</w:t>
      </w:r>
    </w:p>
    <w:p w:rsidR="00E25CDF" w:rsidRPr="00E25CDF" w:rsidRDefault="00E25CDF" w:rsidP="00E25CDF">
      <w:pPr>
        <w:tabs>
          <w:tab w:val="left" w:pos="15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5CDF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9A2195" w:rsidRDefault="009A2195" w:rsidP="009A2195">
      <w:pPr>
        <w:tabs>
          <w:tab w:val="left" w:pos="326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2195" w:rsidRDefault="009A2195" w:rsidP="009A2195">
      <w:pPr>
        <w:tabs>
          <w:tab w:val="left" w:pos="326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86300" cy="2635950"/>
            <wp:effectExtent l="19050" t="0" r="0" b="0"/>
            <wp:docPr id="2" name="Рисунок 1" descr="волейбол день здоовь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олейбол день здоовья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86300" cy="263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5CDF" w:rsidRPr="00E25CDF" w:rsidRDefault="009A2195" w:rsidP="009A2195">
      <w:pPr>
        <w:tabs>
          <w:tab w:val="left" w:pos="326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940477" cy="3705225"/>
            <wp:effectExtent l="19050" t="0" r="0" b="0"/>
            <wp:docPr id="3" name="Рисунок 2" descr="IMG_20170408_135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70408_13504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51342" cy="3713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5CDF" w:rsidRPr="00E25CDF" w:rsidRDefault="00E25CDF" w:rsidP="00E25CDF">
      <w:pPr>
        <w:tabs>
          <w:tab w:val="left" w:pos="326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CDF">
        <w:rPr>
          <w:rFonts w:ascii="Times New Roman" w:hAnsi="Times New Roman" w:cs="Times New Roman"/>
          <w:sz w:val="28"/>
          <w:szCs w:val="28"/>
        </w:rPr>
        <w:t>Гл. специалист по молодежной политике</w:t>
      </w:r>
    </w:p>
    <w:p w:rsidR="00E25CDF" w:rsidRDefault="00E25CDF" w:rsidP="00E25CDF">
      <w:pPr>
        <w:tabs>
          <w:tab w:val="left" w:pos="326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CDF">
        <w:rPr>
          <w:rFonts w:ascii="Times New Roman" w:hAnsi="Times New Roman" w:cs="Times New Roman"/>
          <w:sz w:val="28"/>
          <w:szCs w:val="28"/>
        </w:rPr>
        <w:t xml:space="preserve">и спорту администрации района                                                   О.Б. </w:t>
      </w:r>
      <w:proofErr w:type="spellStart"/>
      <w:r w:rsidRPr="00E25CDF">
        <w:rPr>
          <w:rFonts w:ascii="Times New Roman" w:hAnsi="Times New Roman" w:cs="Times New Roman"/>
          <w:sz w:val="28"/>
          <w:szCs w:val="28"/>
        </w:rPr>
        <w:t>Гуржий</w:t>
      </w:r>
      <w:proofErr w:type="spellEnd"/>
      <w:r w:rsidRPr="00E25C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5634" w:rsidRDefault="00BE5634" w:rsidP="00E25CDF">
      <w:pPr>
        <w:tabs>
          <w:tab w:val="left" w:pos="326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5634" w:rsidRDefault="00BE5634" w:rsidP="00E25CDF">
      <w:pPr>
        <w:tabs>
          <w:tab w:val="left" w:pos="326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5634" w:rsidRDefault="00BE5634" w:rsidP="00E25CDF">
      <w:pPr>
        <w:tabs>
          <w:tab w:val="left" w:pos="326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5634" w:rsidRDefault="00BE5634" w:rsidP="00E25CDF">
      <w:pPr>
        <w:tabs>
          <w:tab w:val="left" w:pos="326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5634" w:rsidRDefault="00BE5634" w:rsidP="00E25CDF">
      <w:pPr>
        <w:tabs>
          <w:tab w:val="left" w:pos="326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5634" w:rsidRDefault="00BE5634" w:rsidP="00E25CDF">
      <w:pPr>
        <w:tabs>
          <w:tab w:val="left" w:pos="326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5634" w:rsidRDefault="00BE5634" w:rsidP="00E25CDF">
      <w:pPr>
        <w:tabs>
          <w:tab w:val="left" w:pos="326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5634" w:rsidRDefault="00BE5634" w:rsidP="00E25CDF">
      <w:pPr>
        <w:tabs>
          <w:tab w:val="left" w:pos="326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5634" w:rsidRDefault="00BE5634" w:rsidP="00E25CDF">
      <w:pPr>
        <w:tabs>
          <w:tab w:val="left" w:pos="326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5634" w:rsidRDefault="00BE5634" w:rsidP="00E25CDF">
      <w:pPr>
        <w:tabs>
          <w:tab w:val="left" w:pos="326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5634" w:rsidRDefault="00BE5634" w:rsidP="00E25CDF">
      <w:pPr>
        <w:tabs>
          <w:tab w:val="left" w:pos="326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5634" w:rsidRDefault="00BE5634" w:rsidP="00E25CDF">
      <w:pPr>
        <w:tabs>
          <w:tab w:val="left" w:pos="326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5634" w:rsidRDefault="00BE5634" w:rsidP="00E25CDF">
      <w:pPr>
        <w:tabs>
          <w:tab w:val="left" w:pos="326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5634" w:rsidRDefault="00BE5634" w:rsidP="00E25CDF">
      <w:pPr>
        <w:tabs>
          <w:tab w:val="left" w:pos="326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5634" w:rsidRDefault="00BE5634" w:rsidP="00BE5634">
      <w:pPr>
        <w:tabs>
          <w:tab w:val="left" w:pos="59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Мэру Мамско-Чуйского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райна</w:t>
      </w:r>
      <w:proofErr w:type="spellEnd"/>
    </w:p>
    <w:p w:rsidR="00BE5634" w:rsidRDefault="00BE5634" w:rsidP="00BE5634">
      <w:pPr>
        <w:tabs>
          <w:tab w:val="left" w:pos="326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А.Б. Сергей</w:t>
      </w:r>
    </w:p>
    <w:p w:rsidR="00BE5634" w:rsidRDefault="00BE5634" w:rsidP="00BE5634">
      <w:pPr>
        <w:tabs>
          <w:tab w:val="left" w:pos="3260"/>
          <w:tab w:val="left" w:pos="4962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От диспетчера ЕДДС     </w:t>
      </w:r>
    </w:p>
    <w:p w:rsidR="00BE5634" w:rsidRDefault="00BE5634" w:rsidP="00BE5634">
      <w:pPr>
        <w:tabs>
          <w:tab w:val="left" w:pos="3260"/>
          <w:tab w:val="left" w:pos="4962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администрации района</w:t>
      </w:r>
    </w:p>
    <w:p w:rsidR="00BE5634" w:rsidRDefault="00BE5634" w:rsidP="00BE5634">
      <w:pPr>
        <w:tabs>
          <w:tab w:val="left" w:pos="326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</w:t>
      </w:r>
      <w:proofErr w:type="spellStart"/>
      <w:r w:rsidR="009150B0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лгиной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Ю.А.</w:t>
      </w:r>
    </w:p>
    <w:p w:rsidR="00BE5634" w:rsidRDefault="00BE5634" w:rsidP="00BE5634">
      <w:pPr>
        <w:tabs>
          <w:tab w:val="left" w:pos="32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E5634" w:rsidRDefault="00BE5634" w:rsidP="00BE5634">
      <w:pPr>
        <w:tabs>
          <w:tab w:val="left" w:pos="32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E5634" w:rsidRDefault="00BE5634" w:rsidP="00BE5634">
      <w:pPr>
        <w:tabs>
          <w:tab w:val="left" w:pos="326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E5634" w:rsidRDefault="00BE5634" w:rsidP="00BE5634">
      <w:pPr>
        <w:tabs>
          <w:tab w:val="left" w:pos="369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Заявление</w:t>
      </w:r>
    </w:p>
    <w:p w:rsidR="00BE5634" w:rsidRDefault="00BE5634" w:rsidP="00BE5634">
      <w:pPr>
        <w:tabs>
          <w:tab w:val="left" w:pos="36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150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Прошу Вас предоставить отпуск без содержания с 25 апреля 2017 года по 20 июня 2017 года. По причине  прохождения обследования в больнице </w:t>
      </w:r>
      <w:r w:rsidR="007C169C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Иркутска. </w:t>
      </w:r>
    </w:p>
    <w:p w:rsidR="00BE5634" w:rsidRDefault="00BE5634" w:rsidP="00BE5634">
      <w:pPr>
        <w:tabs>
          <w:tab w:val="left" w:pos="369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E5634" w:rsidRDefault="00BE5634" w:rsidP="00BE5634">
      <w:pPr>
        <w:tabs>
          <w:tab w:val="left" w:pos="32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E5634" w:rsidRDefault="00BE5634" w:rsidP="00BE5634">
      <w:pPr>
        <w:tabs>
          <w:tab w:val="left" w:pos="32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E5634" w:rsidRPr="00E25CDF" w:rsidRDefault="00BE5634" w:rsidP="00BE5634">
      <w:pPr>
        <w:tabs>
          <w:tab w:val="left" w:pos="61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 апреля 2017 года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 w:rsidR="009150B0">
        <w:rPr>
          <w:rFonts w:ascii="Times New Roman" w:hAnsi="Times New Roman" w:cs="Times New Roman"/>
          <w:sz w:val="28"/>
          <w:szCs w:val="28"/>
        </w:rPr>
        <w:t xml:space="preserve">Ю.А. </w:t>
      </w:r>
      <w:proofErr w:type="spellStart"/>
      <w:r w:rsidR="009150B0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лгина</w:t>
      </w:r>
      <w:proofErr w:type="spellEnd"/>
    </w:p>
    <w:p w:rsidR="00E25CDF" w:rsidRPr="00E25CDF" w:rsidRDefault="00E25CDF" w:rsidP="00BE5634">
      <w:pPr>
        <w:tabs>
          <w:tab w:val="left" w:pos="3260"/>
        </w:tabs>
        <w:spacing w:after="0"/>
        <w:jc w:val="both"/>
        <w:rPr>
          <w:rFonts w:ascii="Times New Roman" w:hAnsi="Times New Roman" w:cs="Times New Roman"/>
        </w:rPr>
      </w:pPr>
    </w:p>
    <w:p w:rsidR="000965B9" w:rsidRPr="00E25CDF" w:rsidRDefault="000965B9" w:rsidP="00E25C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65B9" w:rsidRPr="00E25CDF" w:rsidRDefault="000965B9" w:rsidP="00E25C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65B9" w:rsidRPr="000965B9" w:rsidRDefault="000965B9" w:rsidP="000965B9">
      <w:pPr>
        <w:rPr>
          <w:sz w:val="28"/>
          <w:szCs w:val="28"/>
        </w:rPr>
      </w:pPr>
    </w:p>
    <w:p w:rsidR="000965B9" w:rsidRPr="000965B9" w:rsidRDefault="000965B9" w:rsidP="000965B9">
      <w:pPr>
        <w:rPr>
          <w:sz w:val="28"/>
          <w:szCs w:val="28"/>
        </w:rPr>
      </w:pPr>
    </w:p>
    <w:p w:rsidR="000965B9" w:rsidRPr="000965B9" w:rsidRDefault="000965B9" w:rsidP="000965B9">
      <w:pPr>
        <w:rPr>
          <w:sz w:val="28"/>
          <w:szCs w:val="28"/>
        </w:rPr>
      </w:pPr>
    </w:p>
    <w:p w:rsidR="000965B9" w:rsidRDefault="000965B9" w:rsidP="000965B9">
      <w:pPr>
        <w:rPr>
          <w:sz w:val="28"/>
          <w:szCs w:val="28"/>
        </w:rPr>
      </w:pPr>
    </w:p>
    <w:p w:rsidR="0019540B" w:rsidRDefault="000965B9" w:rsidP="000965B9">
      <w:pPr>
        <w:tabs>
          <w:tab w:val="left" w:pos="177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0965B9" w:rsidRDefault="000965B9" w:rsidP="000965B9">
      <w:pPr>
        <w:tabs>
          <w:tab w:val="left" w:pos="1770"/>
        </w:tabs>
        <w:rPr>
          <w:sz w:val="28"/>
          <w:szCs w:val="28"/>
        </w:rPr>
      </w:pPr>
    </w:p>
    <w:p w:rsidR="000965B9" w:rsidRDefault="000965B9" w:rsidP="000965B9">
      <w:pPr>
        <w:tabs>
          <w:tab w:val="left" w:pos="1770"/>
        </w:tabs>
        <w:rPr>
          <w:sz w:val="28"/>
          <w:szCs w:val="28"/>
        </w:rPr>
      </w:pPr>
    </w:p>
    <w:p w:rsidR="000965B9" w:rsidRDefault="000965B9" w:rsidP="000965B9">
      <w:pPr>
        <w:tabs>
          <w:tab w:val="left" w:pos="1770"/>
        </w:tabs>
        <w:rPr>
          <w:sz w:val="28"/>
          <w:szCs w:val="28"/>
        </w:rPr>
      </w:pPr>
    </w:p>
    <w:p w:rsidR="000965B9" w:rsidRDefault="000965B9" w:rsidP="000965B9">
      <w:pPr>
        <w:tabs>
          <w:tab w:val="left" w:pos="1770"/>
        </w:tabs>
        <w:rPr>
          <w:sz w:val="28"/>
          <w:szCs w:val="28"/>
        </w:rPr>
      </w:pPr>
    </w:p>
    <w:p w:rsidR="000965B9" w:rsidRPr="000965B9" w:rsidRDefault="000965B9" w:rsidP="000965B9">
      <w:pPr>
        <w:tabs>
          <w:tab w:val="left" w:pos="1770"/>
        </w:tabs>
        <w:rPr>
          <w:sz w:val="28"/>
          <w:szCs w:val="28"/>
        </w:rPr>
      </w:pPr>
    </w:p>
    <w:sectPr w:rsidR="000965B9" w:rsidRPr="000965B9" w:rsidSect="009A2195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1E43"/>
    <w:rsid w:val="0000261F"/>
    <w:rsid w:val="0003479E"/>
    <w:rsid w:val="00060EE2"/>
    <w:rsid w:val="000965B9"/>
    <w:rsid w:val="000E2CA6"/>
    <w:rsid w:val="000E3248"/>
    <w:rsid w:val="00106412"/>
    <w:rsid w:val="00115C3D"/>
    <w:rsid w:val="001219F7"/>
    <w:rsid w:val="001355EA"/>
    <w:rsid w:val="00135810"/>
    <w:rsid w:val="0019540B"/>
    <w:rsid w:val="00231A22"/>
    <w:rsid w:val="00291E43"/>
    <w:rsid w:val="002B60A1"/>
    <w:rsid w:val="002C329E"/>
    <w:rsid w:val="00374C68"/>
    <w:rsid w:val="003874E8"/>
    <w:rsid w:val="003935BD"/>
    <w:rsid w:val="00415CB9"/>
    <w:rsid w:val="004507FA"/>
    <w:rsid w:val="00456A76"/>
    <w:rsid w:val="004631D5"/>
    <w:rsid w:val="00474852"/>
    <w:rsid w:val="00476845"/>
    <w:rsid w:val="00543653"/>
    <w:rsid w:val="005A391A"/>
    <w:rsid w:val="00641660"/>
    <w:rsid w:val="006571FF"/>
    <w:rsid w:val="006E461B"/>
    <w:rsid w:val="007269D1"/>
    <w:rsid w:val="007C169C"/>
    <w:rsid w:val="008201D4"/>
    <w:rsid w:val="00845D90"/>
    <w:rsid w:val="008C7199"/>
    <w:rsid w:val="009150B0"/>
    <w:rsid w:val="0097446C"/>
    <w:rsid w:val="00981E17"/>
    <w:rsid w:val="009A2195"/>
    <w:rsid w:val="009C008C"/>
    <w:rsid w:val="00A66AAD"/>
    <w:rsid w:val="00A765AF"/>
    <w:rsid w:val="00AF402C"/>
    <w:rsid w:val="00B31FFA"/>
    <w:rsid w:val="00BB3700"/>
    <w:rsid w:val="00BE5634"/>
    <w:rsid w:val="00CC5AF0"/>
    <w:rsid w:val="00D0779C"/>
    <w:rsid w:val="00D125AD"/>
    <w:rsid w:val="00DF2E6E"/>
    <w:rsid w:val="00E25CDF"/>
    <w:rsid w:val="00E33E2C"/>
    <w:rsid w:val="00F15AA8"/>
    <w:rsid w:val="00F46039"/>
    <w:rsid w:val="00FC42D4"/>
    <w:rsid w:val="00FE60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8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2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21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qwqwert</dc:creator>
  <cp:keywords/>
  <dc:description/>
  <cp:lastModifiedBy>Манышев Роман Романович</cp:lastModifiedBy>
  <cp:revision>12</cp:revision>
  <cp:lastPrinted>2017-04-14T04:51:00Z</cp:lastPrinted>
  <dcterms:created xsi:type="dcterms:W3CDTF">2017-04-04T11:34:00Z</dcterms:created>
  <dcterms:modified xsi:type="dcterms:W3CDTF">2017-04-20T01:07:00Z</dcterms:modified>
</cp:coreProperties>
</file>